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56E6" w14:textId="15E58101" w:rsidR="00111DB2" w:rsidRDefault="00C663D2">
      <w:r>
        <w:rPr>
          <w:noProof/>
        </w:rPr>
        <w:drawing>
          <wp:anchor distT="0" distB="0" distL="114300" distR="114300" simplePos="0" relativeHeight="251658240" behindDoc="0" locked="0" layoutInCell="1" allowOverlap="1" wp14:anchorId="7CADF618" wp14:editId="2C8A6B8E">
            <wp:simplePos x="0" y="0"/>
            <wp:positionH relativeFrom="column">
              <wp:posOffset>-769620</wp:posOffset>
            </wp:positionH>
            <wp:positionV relativeFrom="paragraph">
              <wp:posOffset>-640080</wp:posOffset>
            </wp:positionV>
            <wp:extent cx="7459980" cy="960882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0393" cy="960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F65B3" w14:textId="644A6A86" w:rsidR="00111DB2" w:rsidRDefault="00111DB2">
      <w:r>
        <w:br w:type="page"/>
      </w:r>
    </w:p>
    <w:p w14:paraId="1DA8C435" w14:textId="5E1E4C8B" w:rsidR="00111DB2" w:rsidRDefault="00C663D2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45296FB" wp14:editId="56647DC4">
            <wp:simplePos x="0" y="0"/>
            <wp:positionH relativeFrom="column">
              <wp:posOffset>-708660</wp:posOffset>
            </wp:positionH>
            <wp:positionV relativeFrom="paragraph">
              <wp:posOffset>-655320</wp:posOffset>
            </wp:positionV>
            <wp:extent cx="7421880" cy="966216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2036" cy="9662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27255DF" w14:textId="4A05DDE4" w:rsidR="00111DB2" w:rsidRDefault="00111DB2">
      <w:r>
        <w:br w:type="page"/>
      </w:r>
    </w:p>
    <w:p w14:paraId="43BE3DFF" w14:textId="01F62C20" w:rsidR="001A1E5F" w:rsidRDefault="00C663D2"/>
    <w:sectPr w:rsidR="001A1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2"/>
    <w:rsid w:val="00051F4C"/>
    <w:rsid w:val="00111DB2"/>
    <w:rsid w:val="00B66674"/>
    <w:rsid w:val="00C663D2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8582"/>
  <w15:chartTrackingRefBased/>
  <w15:docId w15:val="{6CC90569-EC0E-4494-A1D2-AF9507E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luttrull</dc:creator>
  <cp:keywords/>
  <dc:description/>
  <cp:lastModifiedBy>coach luttrull</cp:lastModifiedBy>
  <cp:revision>2</cp:revision>
  <dcterms:created xsi:type="dcterms:W3CDTF">2019-07-02T19:18:00Z</dcterms:created>
  <dcterms:modified xsi:type="dcterms:W3CDTF">2019-07-02T19:18:00Z</dcterms:modified>
</cp:coreProperties>
</file>